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29" w:rsidRDefault="005D6D29">
      <w:pPr>
        <w:pStyle w:val="Corpotesto"/>
        <w:rPr>
          <w:rFonts w:ascii="Times New Roman"/>
          <w:sz w:val="20"/>
        </w:rPr>
      </w:pPr>
    </w:p>
    <w:p w:rsidR="005D6D29" w:rsidRDefault="005D6D29">
      <w:pPr>
        <w:pStyle w:val="Corpotesto"/>
        <w:rPr>
          <w:rFonts w:ascii="Times New Roman"/>
          <w:sz w:val="20"/>
        </w:rPr>
      </w:pPr>
    </w:p>
    <w:p w:rsidR="005D6D29" w:rsidRDefault="005D6D29">
      <w:pPr>
        <w:pStyle w:val="Corpotesto"/>
        <w:rPr>
          <w:rFonts w:ascii="Times New Roman"/>
          <w:sz w:val="20"/>
        </w:rPr>
      </w:pPr>
    </w:p>
    <w:p w:rsidR="005D6D29" w:rsidRDefault="005D6D29">
      <w:pPr>
        <w:rPr>
          <w:rFonts w:ascii="Times New Roman"/>
          <w:sz w:val="20"/>
        </w:rPr>
        <w:sectPr w:rsidR="005D6D29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5D6D29" w:rsidRDefault="005D6D29">
      <w:pPr>
        <w:pStyle w:val="Corpotesto"/>
        <w:rPr>
          <w:rFonts w:ascii="Times New Roman"/>
          <w:sz w:val="18"/>
        </w:rPr>
      </w:pPr>
    </w:p>
    <w:p w:rsidR="005D6D29" w:rsidRDefault="00AD00BA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5D6D29" w:rsidRDefault="00AD00BA">
      <w:pPr>
        <w:pStyle w:val="Corpotesto"/>
        <w:rPr>
          <w:sz w:val="18"/>
        </w:rPr>
      </w:pPr>
      <w:r>
        <w:br w:type="column"/>
      </w:r>
    </w:p>
    <w:p w:rsidR="005D6D29" w:rsidRDefault="00AD00BA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5D6D29" w:rsidRDefault="00AD00BA">
      <w:pPr>
        <w:pStyle w:val="Corpotesto"/>
        <w:spacing w:before="8"/>
        <w:rPr>
          <w:sz w:val="21"/>
        </w:rPr>
      </w:pPr>
      <w:r>
        <w:br w:type="column"/>
      </w:r>
    </w:p>
    <w:p w:rsidR="005D6D29" w:rsidRDefault="00AD00BA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5D6D29" w:rsidRDefault="00AD00BA">
      <w:pPr>
        <w:pStyle w:val="Corpotesto"/>
        <w:spacing w:before="8"/>
        <w:rPr>
          <w:sz w:val="21"/>
        </w:rPr>
      </w:pPr>
      <w:r>
        <w:br w:type="column"/>
      </w:r>
    </w:p>
    <w:p w:rsidR="005D6D29" w:rsidRDefault="00AD00BA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5D6D29" w:rsidRDefault="00AD00BA">
      <w:pPr>
        <w:pStyle w:val="Corpotesto"/>
        <w:rPr>
          <w:sz w:val="18"/>
        </w:rPr>
      </w:pPr>
      <w:r>
        <w:br w:type="column"/>
      </w:r>
    </w:p>
    <w:p w:rsidR="005D6D29" w:rsidRDefault="00AD00BA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5D6D29" w:rsidRDefault="005D6D29">
      <w:pPr>
        <w:sectPr w:rsidR="005D6D29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5D6D29" w:rsidRDefault="006C5820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9344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5C2AE" id="Rectangle 3" o:spid="_x0000_s1026" style="position:absolute;margin-left:10pt;margin-top:110pt;width:820pt;height:435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9788835047513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CRISTIANI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MOTT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NON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E'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CIELO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CORSO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RELIGIONE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CATTOLICA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SCUOLA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SEC.DI SECONDO GRADO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 EDITRICE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16,10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GRAMMATICA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9788826816944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MAINARDI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MONICA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PREVITALI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DANIELA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GRAMMATICA ITALIANA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17,20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ITALIANO ANTOLOGIE</w:t>
            </w:r>
          </w:p>
        </w:tc>
        <w:tc>
          <w:tcPr>
            <w:tcW w:w="114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pacing w:val="-1"/>
                <w:w w:val="90"/>
                <w:sz w:val="16"/>
                <w:highlight w:val="magenta"/>
              </w:rPr>
              <w:t>9788839532411</w:t>
            </w:r>
          </w:p>
        </w:tc>
        <w:tc>
          <w:tcPr>
            <w:tcW w:w="274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BIGLIA / MANFREDI / TERRILE</w:t>
            </w:r>
          </w:p>
        </w:tc>
        <w:tc>
          <w:tcPr>
            <w:tcW w:w="499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SI</w:t>
            </w:r>
            <w:r w:rsidRPr="004E3CC4">
              <w:rPr>
                <w:spacing w:val="-1"/>
                <w:sz w:val="16"/>
                <w:highlight w:val="magenta"/>
              </w:rPr>
              <w:t xml:space="preserve"> </w:t>
            </w:r>
            <w:r w:rsidRPr="004E3CC4">
              <w:rPr>
                <w:sz w:val="16"/>
                <w:highlight w:val="magenta"/>
              </w:rPr>
              <w:t>ACCENDONO</w:t>
            </w:r>
            <w:r w:rsidRPr="004E3CC4">
              <w:rPr>
                <w:spacing w:val="-1"/>
                <w:sz w:val="16"/>
                <w:highlight w:val="magenta"/>
              </w:rPr>
              <w:t xml:space="preserve"> </w:t>
            </w:r>
            <w:r w:rsidRPr="004E3CC4">
              <w:rPr>
                <w:sz w:val="16"/>
                <w:highlight w:val="magenta"/>
              </w:rPr>
              <w:t>PAROLE</w:t>
            </w:r>
            <w:r w:rsidRPr="004E3CC4">
              <w:rPr>
                <w:spacing w:val="-1"/>
                <w:sz w:val="16"/>
                <w:highlight w:val="magenta"/>
              </w:rPr>
              <w:t xml:space="preserve"> </w:t>
            </w:r>
            <w:r w:rsidRPr="004E3CC4">
              <w:rPr>
                <w:sz w:val="16"/>
                <w:highlight w:val="magenta"/>
              </w:rPr>
              <w:t>ED.</w:t>
            </w:r>
            <w:r w:rsidRPr="004E3CC4">
              <w:rPr>
                <w:spacing w:val="-1"/>
                <w:sz w:val="16"/>
                <w:highlight w:val="magenta"/>
              </w:rPr>
              <w:t xml:space="preserve"> </w:t>
            </w:r>
            <w:r w:rsidRPr="004E3CC4">
              <w:rPr>
                <w:sz w:val="16"/>
                <w:highlight w:val="magenta"/>
              </w:rPr>
              <w:t>VERDE</w:t>
            </w:r>
            <w:r w:rsidRPr="004E3CC4">
              <w:rPr>
                <w:spacing w:val="-1"/>
                <w:sz w:val="16"/>
                <w:highlight w:val="magenta"/>
              </w:rPr>
              <w:t xml:space="preserve"> </w:t>
            </w:r>
            <w:r w:rsidRPr="004E3CC4">
              <w:rPr>
                <w:sz w:val="16"/>
                <w:highlight w:val="magenta"/>
              </w:rPr>
              <w:t>COMPATTA</w:t>
            </w:r>
            <w:r w:rsidRPr="004E3CC4">
              <w:rPr>
                <w:spacing w:val="-2"/>
                <w:sz w:val="16"/>
                <w:highlight w:val="magenta"/>
              </w:rPr>
              <w:t xml:space="preserve"> </w:t>
            </w:r>
            <w:r w:rsidRPr="004E3CC4">
              <w:rPr>
                <w:sz w:val="16"/>
                <w:highlight w:val="magenta"/>
              </w:rPr>
              <w:t>A+B</w:t>
            </w:r>
          </w:p>
        </w:tc>
        <w:tc>
          <w:tcPr>
            <w:tcW w:w="4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U</w:t>
            </w:r>
          </w:p>
        </w:tc>
        <w:tc>
          <w:tcPr>
            <w:tcW w:w="2047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PARAVIA</w:t>
            </w:r>
          </w:p>
        </w:tc>
        <w:tc>
          <w:tcPr>
            <w:tcW w:w="8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38,90</w:t>
            </w:r>
          </w:p>
        </w:tc>
        <w:tc>
          <w:tcPr>
            <w:tcW w:w="5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AIE12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MANZONI ALESSANDRO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PROMESSI SPOSI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EDIZIONE</w:t>
            </w:r>
            <w:r>
              <w:rPr>
                <w:spacing w:val="2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LIBERA</w:t>
            </w:r>
            <w:r>
              <w:rPr>
                <w:spacing w:val="2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(A</w:t>
            </w:r>
            <w:r>
              <w:rPr>
                <w:spacing w:val="2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SCELTA)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9788849418637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MANZONI ALESSANDRO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PROMESSI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SPOSI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)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EBOOK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VERSIONE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INTEGRALE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PETRINI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21,35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INGLESE</w:t>
            </w:r>
          </w:p>
        </w:tc>
        <w:tc>
          <w:tcPr>
            <w:tcW w:w="114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pacing w:val="-1"/>
                <w:w w:val="90"/>
                <w:sz w:val="16"/>
                <w:highlight w:val="magenta"/>
              </w:rPr>
              <w:t>9780230460553</w:t>
            </w:r>
          </w:p>
        </w:tc>
        <w:tc>
          <w:tcPr>
            <w:tcW w:w="274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VINCE M</w:t>
            </w:r>
          </w:p>
        </w:tc>
        <w:tc>
          <w:tcPr>
            <w:tcW w:w="4990" w:type="dxa"/>
          </w:tcPr>
          <w:p w:rsidR="005D6D29" w:rsidRPr="004E3CC4" w:rsidRDefault="00AD00BA">
            <w:pPr>
              <w:pStyle w:val="TableParagraph"/>
              <w:spacing w:before="19" w:line="208" w:lineRule="auto"/>
              <w:ind w:right="17"/>
              <w:rPr>
                <w:sz w:val="16"/>
                <w:highlight w:val="magenta"/>
                <w:lang w:val="en-US"/>
              </w:rPr>
            </w:pPr>
            <w:r w:rsidRPr="004E3CC4">
              <w:rPr>
                <w:w w:val="95"/>
                <w:sz w:val="16"/>
                <w:highlight w:val="magenta"/>
                <w:lang w:val="en-US"/>
              </w:rPr>
              <w:t>GET</w:t>
            </w:r>
            <w:r w:rsidRPr="004E3CC4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INSIDE</w:t>
            </w:r>
            <w:r w:rsidRPr="004E3CC4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LANGUAGE</w:t>
            </w:r>
            <w:r w:rsidRPr="004E3CC4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LEVEL</w:t>
            </w:r>
            <w:r w:rsidRPr="004E3CC4">
              <w:rPr>
                <w:spacing w:val="-2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A1-B2+</w:t>
            </w:r>
            <w:r w:rsidRPr="004E3CC4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/</w:t>
            </w:r>
            <w:r w:rsidRPr="004E3CC4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STUDENT'S</w:t>
            </w:r>
            <w:r w:rsidRPr="004E3CC4">
              <w:rPr>
                <w:spacing w:val="-2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BOOK</w:t>
            </w:r>
            <w:r w:rsidRPr="004E3CC4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+</w:t>
            </w:r>
            <w:r w:rsidRPr="004E3CC4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w w:val="95"/>
                <w:sz w:val="16"/>
                <w:highlight w:val="magenta"/>
                <w:lang w:val="en-US"/>
              </w:rPr>
              <w:t>EXAM</w:t>
            </w:r>
            <w:r w:rsidRPr="004E3CC4">
              <w:rPr>
                <w:spacing w:val="-39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PRACTICE</w:t>
            </w:r>
            <w:r w:rsidRPr="004E3CC4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+</w:t>
            </w:r>
            <w:r w:rsidRPr="004E3CC4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DVD</w:t>
            </w:r>
            <w:r w:rsidRPr="004E3CC4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ROM</w:t>
            </w:r>
            <w:r w:rsidRPr="004E3CC4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+ ME</w:t>
            </w:r>
            <w:r w:rsidRPr="004E3CC4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BOOK</w:t>
            </w:r>
            <w:r w:rsidRPr="004E3CC4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+</w:t>
            </w:r>
            <w:r w:rsidRPr="004E3CC4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RISORSE</w:t>
            </w:r>
            <w:r w:rsidRPr="004E3CC4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4E3CC4">
              <w:rPr>
                <w:sz w:val="16"/>
                <w:highlight w:val="magenta"/>
                <w:lang w:val="en-US"/>
              </w:rPr>
              <w:t>DIGITALI</w:t>
            </w:r>
          </w:p>
        </w:tc>
        <w:tc>
          <w:tcPr>
            <w:tcW w:w="4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U</w:t>
            </w:r>
          </w:p>
        </w:tc>
        <w:tc>
          <w:tcPr>
            <w:tcW w:w="2047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MACMILLAN</w:t>
            </w:r>
          </w:p>
        </w:tc>
        <w:tc>
          <w:tcPr>
            <w:tcW w:w="8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32,65</w:t>
            </w:r>
          </w:p>
        </w:tc>
        <w:tc>
          <w:tcPr>
            <w:tcW w:w="5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5D6D29" w:rsidRPr="004E3CC4" w:rsidRDefault="00AD00BA">
            <w:pPr>
              <w:pStyle w:val="TableParagraph"/>
              <w:rPr>
                <w:sz w:val="16"/>
                <w:highlight w:val="magenta"/>
              </w:rPr>
            </w:pPr>
            <w:r w:rsidRPr="004E3CC4">
              <w:rPr>
                <w:sz w:val="16"/>
                <w:highlight w:val="magenta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9788808420657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SPIAZZI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TAVELLA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</w:p>
          <w:p w:rsidR="005D6D29" w:rsidRDefault="00AD00BA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LAYTON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MARGARET</w:t>
            </w:r>
          </w:p>
        </w:tc>
        <w:tc>
          <w:tcPr>
            <w:tcW w:w="4990" w:type="dxa"/>
          </w:tcPr>
          <w:p w:rsidR="005D6D29" w:rsidRPr="006C5820" w:rsidRDefault="00AD00BA">
            <w:pPr>
              <w:pStyle w:val="TableParagraph"/>
              <w:spacing w:before="19" w:line="208" w:lineRule="auto"/>
              <w:ind w:right="10"/>
              <w:rPr>
                <w:sz w:val="16"/>
                <w:lang w:val="en-US"/>
              </w:rPr>
            </w:pPr>
            <w:r w:rsidRPr="006C5820">
              <w:rPr>
                <w:w w:val="95"/>
                <w:sz w:val="16"/>
                <w:lang w:val="en-US"/>
              </w:rPr>
              <w:t>PERFORMER</w:t>
            </w:r>
            <w:r w:rsidRPr="006C5820">
              <w:rPr>
                <w:spacing w:val="8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B1</w:t>
            </w:r>
            <w:r w:rsidRPr="006C5820">
              <w:rPr>
                <w:spacing w:val="9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2ED.</w:t>
            </w:r>
            <w:r w:rsidRPr="006C5820">
              <w:rPr>
                <w:spacing w:val="9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-</w:t>
            </w:r>
            <w:r w:rsidRPr="006C5820">
              <w:rPr>
                <w:spacing w:val="9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VOLUME</w:t>
            </w:r>
            <w:r w:rsidRPr="006C5820">
              <w:rPr>
                <w:spacing w:val="9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ONE</w:t>
            </w:r>
            <w:r w:rsidRPr="006C5820">
              <w:rPr>
                <w:spacing w:val="8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(LDM)</w:t>
            </w:r>
            <w:r w:rsidRPr="006C5820">
              <w:rPr>
                <w:spacing w:val="9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/</w:t>
            </w:r>
            <w:r w:rsidRPr="006C5820">
              <w:rPr>
                <w:spacing w:val="9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WITH</w:t>
            </w:r>
            <w:r w:rsidRPr="006C5820">
              <w:rPr>
                <w:spacing w:val="9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w w:val="95"/>
                <w:sz w:val="16"/>
                <w:lang w:val="en-US"/>
              </w:rPr>
              <w:t>PRELIMINARY</w:t>
            </w:r>
            <w:r w:rsidRPr="006C5820">
              <w:rPr>
                <w:spacing w:val="-39"/>
                <w:w w:val="95"/>
                <w:sz w:val="16"/>
                <w:lang w:val="en-US"/>
              </w:rPr>
              <w:t xml:space="preserve"> </w:t>
            </w:r>
            <w:r w:rsidRPr="006C5820">
              <w:rPr>
                <w:sz w:val="16"/>
                <w:lang w:val="en-US"/>
              </w:rPr>
              <w:t>TUTOR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24,30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9788869105470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MAURIZIO BETTINI / MARIO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LENTANO</w:t>
            </w:r>
          </w:p>
          <w:p w:rsidR="005D6D29" w:rsidRDefault="00AD00BA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DONATELLA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PULIGA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LONTANI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VICINI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DALL'IMPERO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ROMANO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ALL'ALTO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MEDIOEVO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B.MONDADORI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26,50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GEOGRAFIA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9788842433934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75"/>
                <w:sz w:val="16"/>
              </w:rPr>
              <w:t>TINCATI</w:t>
            </w:r>
            <w:r>
              <w:rPr>
                <w:spacing w:val="23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CRISTINA</w:t>
            </w:r>
            <w:r>
              <w:rPr>
                <w:spacing w:val="23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23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DELL'ACQUA</w:t>
            </w:r>
            <w:r>
              <w:rPr>
                <w:spacing w:val="23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MORENO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sz w:val="16"/>
              </w:rPr>
              <w:t>GEO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MONDO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ATTUALE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CARTACEO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ATLANTE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DIDASTORE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B.MONDADORI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16,90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NATURALI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9788824756105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NEPGEN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DONATELLA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CRIPPA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MASSIMO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NATURALI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20,00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5D6D29" w:rsidRDefault="005D6D29">
      <w:pPr>
        <w:rPr>
          <w:sz w:val="16"/>
        </w:rPr>
        <w:sectPr w:rsidR="005D6D29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5D6D29" w:rsidRDefault="005D6D29">
      <w:pPr>
        <w:pStyle w:val="Corpotesto"/>
        <w:rPr>
          <w:sz w:val="20"/>
        </w:rPr>
      </w:pPr>
    </w:p>
    <w:p w:rsidR="005D6D29" w:rsidRDefault="005D6D29">
      <w:pPr>
        <w:pStyle w:val="Corpotesto"/>
        <w:rPr>
          <w:sz w:val="20"/>
        </w:rPr>
      </w:pPr>
    </w:p>
    <w:p w:rsidR="005D6D29" w:rsidRDefault="005D6D29">
      <w:pPr>
        <w:pStyle w:val="Corpotesto"/>
        <w:rPr>
          <w:sz w:val="20"/>
        </w:rPr>
      </w:pPr>
    </w:p>
    <w:p w:rsidR="005D6D29" w:rsidRDefault="005D6D29">
      <w:pPr>
        <w:rPr>
          <w:sz w:val="20"/>
        </w:rPr>
        <w:sectPr w:rsidR="005D6D29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5D6D29" w:rsidRDefault="005D6D29">
      <w:pPr>
        <w:pStyle w:val="Corpotesto"/>
        <w:rPr>
          <w:sz w:val="18"/>
        </w:rPr>
      </w:pPr>
    </w:p>
    <w:p w:rsidR="005D6D29" w:rsidRDefault="00AD00BA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5D6D29" w:rsidRDefault="00AD00BA">
      <w:pPr>
        <w:pStyle w:val="Corpotesto"/>
        <w:rPr>
          <w:sz w:val="18"/>
        </w:rPr>
      </w:pPr>
      <w:r>
        <w:br w:type="column"/>
      </w:r>
    </w:p>
    <w:p w:rsidR="005D6D29" w:rsidRDefault="00AD00BA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5D6D29" w:rsidRDefault="00AD00BA">
      <w:pPr>
        <w:pStyle w:val="Corpotesto"/>
        <w:spacing w:before="8"/>
        <w:rPr>
          <w:sz w:val="21"/>
        </w:rPr>
      </w:pPr>
      <w:r>
        <w:br w:type="column"/>
      </w:r>
    </w:p>
    <w:p w:rsidR="005D6D29" w:rsidRDefault="00AD00BA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5D6D29" w:rsidRDefault="00AD00BA">
      <w:pPr>
        <w:pStyle w:val="Corpotesto"/>
        <w:spacing w:before="8"/>
        <w:rPr>
          <w:sz w:val="21"/>
        </w:rPr>
      </w:pPr>
      <w:r>
        <w:br w:type="column"/>
      </w:r>
    </w:p>
    <w:p w:rsidR="005D6D29" w:rsidRDefault="00AD00BA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5D6D29" w:rsidRDefault="00AD00BA">
      <w:pPr>
        <w:pStyle w:val="Corpotesto"/>
        <w:rPr>
          <w:sz w:val="18"/>
        </w:rPr>
      </w:pPr>
      <w:r>
        <w:br w:type="column"/>
      </w:r>
    </w:p>
    <w:p w:rsidR="005D6D29" w:rsidRDefault="00AD00BA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5D6D29" w:rsidRDefault="005D6D29">
      <w:pPr>
        <w:sectPr w:rsidR="005D6D29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5D6D29" w:rsidRDefault="006C5820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9856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634A6" id="Rectangle 2" o:spid="_x0000_s1026" style="position:absolute;margin-left:10pt;margin-top:110pt;width:820pt;height:43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9788808636430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75"/>
                <w:sz w:val="16"/>
              </w:rPr>
              <w:t>BERGAMINI</w:t>
            </w:r>
            <w:r>
              <w:rPr>
                <w:spacing w:val="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MASSIMO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BAROZZI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GRAZIELLA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spacing w:before="19" w:line="208" w:lineRule="auto"/>
              <w:ind w:right="1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MATEMATICA MULTIMEDIALE AZZURRO - VOLUME 2 AZZURRO CON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TUTOR MULTIM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(LDM) / CON FASCICOLO COSTRUIRE COMPETENZE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MATEMATICA 2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28,80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DELL'ARTE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9788808637772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70"/>
                <w:sz w:val="16"/>
              </w:rPr>
              <w:t>CRICCO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GIORGIO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/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DI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TEODORO</w:t>
            </w:r>
            <w:r>
              <w:rPr>
                <w:spacing w:val="19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FRANCESCO</w:t>
            </w:r>
            <w:r>
              <w:rPr>
                <w:spacing w:val="-28"/>
                <w:w w:val="7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PAOLO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spacing w:before="19" w:line="208" w:lineRule="auto"/>
              <w:ind w:right="15"/>
              <w:rPr>
                <w:sz w:val="16"/>
              </w:rPr>
            </w:pPr>
            <w:r>
              <w:rPr>
                <w:w w:val="90"/>
                <w:sz w:val="16"/>
              </w:rPr>
              <w:t>ITINERARIO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NELL'ARTE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4A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EDIZIONE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ARANCIONE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VOL.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(LDM)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DALL'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ARTE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PALEOCRISTIANA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GIOTTO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MUSEO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DIGITALE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20,90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DISEGNO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9788826820033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5"/>
                <w:sz w:val="16"/>
              </w:rPr>
              <w:t>DORFLES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GILLO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LAZZARETTI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TIZIANA</w:t>
            </w:r>
          </w:p>
          <w:p w:rsidR="005D6D29" w:rsidRDefault="00AD00BA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PINOTTI ANNIBALE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DISEGNO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REALTA'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LABORATORIO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24,90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70"/>
                <w:sz w:val="16"/>
              </w:rPr>
              <w:t>DISCIPLINE</w:t>
            </w:r>
            <w:r>
              <w:rPr>
                <w:spacing w:val="3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GRAFICHE</w:t>
            </w:r>
            <w:r>
              <w:rPr>
                <w:spacing w:val="3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E</w:t>
            </w:r>
            <w:r>
              <w:rPr>
                <w:spacing w:val="31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PITTORICHE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9788826813653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75"/>
                <w:sz w:val="16"/>
              </w:rPr>
              <w:t>MACETTI</w:t>
            </w:r>
            <w:r>
              <w:rPr>
                <w:spacing w:val="1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CLEMENTINA</w:t>
            </w:r>
            <w:r>
              <w:rPr>
                <w:spacing w:val="1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1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PINOTTI</w:t>
            </w:r>
            <w:r>
              <w:rPr>
                <w:spacing w:val="1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ANNIBALE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DISCIPLINE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GRAFICHE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PITTORICHE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27,30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D6D29">
        <w:trPr>
          <w:trHeight w:val="690"/>
        </w:trPr>
        <w:tc>
          <w:tcPr>
            <w:tcW w:w="23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w w:val="70"/>
                <w:sz w:val="16"/>
              </w:rPr>
              <w:t>DISCIPLINE</w:t>
            </w:r>
            <w:r>
              <w:rPr>
                <w:spacing w:val="17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PLASTICHE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E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SCULTOREE</w:t>
            </w:r>
          </w:p>
        </w:tc>
        <w:tc>
          <w:tcPr>
            <w:tcW w:w="1140" w:type="dxa"/>
          </w:tcPr>
          <w:p w:rsidR="005D6D29" w:rsidRDefault="00AD00BA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9788820361167</w:t>
            </w:r>
          </w:p>
        </w:tc>
        <w:tc>
          <w:tcPr>
            <w:tcW w:w="274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GENNARO PINO</w:t>
            </w:r>
          </w:p>
        </w:tc>
        <w:tc>
          <w:tcPr>
            <w:tcW w:w="4990" w:type="dxa"/>
          </w:tcPr>
          <w:p w:rsidR="005D6D29" w:rsidRDefault="00AD00BA">
            <w:pPr>
              <w:pStyle w:val="TableParagraph"/>
              <w:spacing w:before="19" w:line="208" w:lineRule="auto"/>
              <w:ind w:right="1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MODI DELLA SCULTURA (I). NUOVA EDIZIONE OPENSCHOOL / DISCIPLINE</w:t>
            </w:r>
            <w:r>
              <w:rPr>
                <w:spacing w:val="-35"/>
                <w:w w:val="8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PLASTICHE E SCULTOREE - LABORATORIO ARTISTICO - MATERIALI,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STRUME</w:t>
            </w:r>
          </w:p>
        </w:tc>
        <w:tc>
          <w:tcPr>
            <w:tcW w:w="4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HOEPLI</w:t>
            </w:r>
          </w:p>
        </w:tc>
        <w:tc>
          <w:tcPr>
            <w:tcW w:w="8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32,50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D6D29" w:rsidRDefault="00AD00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AD00BA" w:rsidRDefault="00AD00BA"/>
    <w:p w:rsidR="004E3CC4" w:rsidRDefault="004E3CC4">
      <w:r w:rsidRPr="004E3CC4">
        <w:rPr>
          <w:highlight w:val="magenta"/>
        </w:rPr>
        <w:t>I LIBRI EVIDENZIATI IN VIOLA SONO FUORI PRODUZIONE</w:t>
      </w:r>
      <w:r>
        <w:t xml:space="preserve"> </w:t>
      </w:r>
      <w:bookmarkStart w:id="0" w:name="_GoBack"/>
      <w:bookmarkEnd w:id="0"/>
    </w:p>
    <w:sectPr w:rsidR="004E3CC4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21D" w:rsidRDefault="0036721D">
      <w:r>
        <w:separator/>
      </w:r>
    </w:p>
  </w:endnote>
  <w:endnote w:type="continuationSeparator" w:id="0">
    <w:p w:rsidR="0036721D" w:rsidRDefault="0036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D29" w:rsidRDefault="006C58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2928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D29" w:rsidRDefault="00AD00BA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3C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5D6D29" w:rsidRDefault="00AD00BA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3C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21D" w:rsidRDefault="0036721D">
      <w:r>
        <w:separator/>
      </w:r>
    </w:p>
  </w:footnote>
  <w:footnote w:type="continuationSeparator" w:id="0">
    <w:p w:rsidR="0036721D" w:rsidRDefault="00367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D29" w:rsidRDefault="006C58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344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4AFEAC" id="Rectangle 8" o:spid="_x0000_s1026" style="position:absolute;margin-left:10pt;margin-top:5pt;width:280pt;height:100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856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398F38" id="Rectangle 7" o:spid="_x0000_s1026" style="position:absolute;margin-left:300pt;margin-top:5pt;width:200pt;height:20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368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8896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D29" w:rsidRDefault="00AD00BA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MISL04401L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0.05pt;height:15.45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eRqw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" filled="f" stroked="f">
              <v:textbox inset="0,0,0,0">
                <w:txbxContent>
                  <w:p w:rsidR="005D6D29" w:rsidRDefault="00AD00BA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MISL04401L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D29" w:rsidRDefault="00AD00BA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C.DELL'ACQUA</w:t>
                          </w:r>
                        </w:p>
                        <w:p w:rsidR="005D6D29" w:rsidRDefault="00AD00BA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5D6D29" w:rsidRDefault="00AD00BA">
                    <w:pPr>
                      <w:pStyle w:val="Corpotesto"/>
                      <w:spacing w:before="14"/>
                      <w:ind w:left="20"/>
                    </w:pPr>
                    <w:r>
                      <w:t>C.DELL'ACQUA</w:t>
                    </w:r>
                  </w:p>
                  <w:p w:rsidR="005D6D29" w:rsidRDefault="00AD00BA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D29" w:rsidRDefault="00AD00BA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5D6D29" w:rsidRDefault="00AD00BA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5D6D29" w:rsidRDefault="00AD00BA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5D6D29" w:rsidRDefault="00AD00BA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904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470785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785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D29" w:rsidRDefault="00AD00BA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GRADO 1-2</w:t>
                          </w:r>
                        </w:p>
                        <w:p w:rsidR="005D6D29" w:rsidRDefault="00AD00BA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</w:t>
                          </w:r>
                        </w:p>
                        <w:p w:rsidR="005D6D29" w:rsidRDefault="00AD00BA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LICEO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ARTISTICO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BIENNIO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COMUNE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194.55pt;height:40.95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RWrw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" filled="f" stroked="f">
              <v:textbox inset="0,0,0,0">
                <w:txbxContent>
                  <w:p w:rsidR="005D6D29" w:rsidRDefault="00AD00BA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GRADO 1-2</w:t>
                    </w:r>
                  </w:p>
                  <w:p w:rsidR="005D6D29" w:rsidRDefault="00AD00BA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</w:t>
                    </w:r>
                  </w:p>
                  <w:p w:rsidR="005D6D29" w:rsidRDefault="00AD00BA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LICEO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ARTISTICO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BIENNIO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COMUNE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241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D29" w:rsidRDefault="00AD00BA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5D6D29" w:rsidRDefault="00AD00BA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29"/>
    <w:rsid w:val="0036721D"/>
    <w:rsid w:val="004E3CC4"/>
    <w:rsid w:val="005D6D29"/>
    <w:rsid w:val="006C5820"/>
    <w:rsid w:val="00AD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FC4DD"/>
  <w15:docId w15:val="{49A12429-B401-484F-84C3-1E7FA851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3</cp:revision>
  <dcterms:created xsi:type="dcterms:W3CDTF">2021-04-08T11:50:00Z</dcterms:created>
  <dcterms:modified xsi:type="dcterms:W3CDTF">2021-04-13T08:53:00Z</dcterms:modified>
</cp:coreProperties>
</file>